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5 DÍAS CON ARENAL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14/12/2025 a 15/12/2025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🗺️ Itinerario de COSTA RICA 5 DÍAS CON ARENAL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1: MÉXICO – SAN JOSÉ</w:t>
      </w:r>
      <w:r>
        <w:br/>
      </w:r>
      <w:r>
        <w:t xml:space="preserve">¡Bienvenido a Costa Rica! A su llegada al aeropuerto de San José, será recibido por nuestro personal identificado con el logotipo de Kroa.net. Le estaremos esperando con un letrero personalizado. Traslado a su hotel y Check-in.</w:t>
      </w:r>
      <w:r>
        <w:br/>
      </w:r>
      <w:r>
        <w:t xml:space="preserve"/>
      </w:r>
      <w:r>
        <w:br/>
      </w:r>
      <w:r>
        <w:t xml:space="preserve">💡 Recomendación: Visite el Museo del Oro, ubicado a 5 minutos del hotel. Descubra la historia arqueológica, la numismática (incluyendo monedas del Imperio Mexicano) y la impresionante arquitectura subterránea.</w:t>
      </w:r>
      <w:r>
        <w:br/>
      </w:r>
      <w:r>
        <w:t xml:space="preserve"/>
      </w:r>
      <w:r>
        <w:br/>
      </w:r>
      <w:r>
        <w:t xml:space="preserve">(Nota: El City Tour Panorámico se puede realizar este día o a la salida, según indicaciones del guía).</w:t>
      </w:r>
      <w:r>
        <w:br/>
      </w:r>
      <w:r>
        <w:t xml:space="preserve"/>
      </w:r>
      <w:r>
        <w:br/>
      </w:r>
      <w:r>
        <w:t xml:space="preserve">DÍA 2: 🍃 DÍA LIBRE (Opcional: Bosque Nuboso)</w:t>
      </w:r>
      <w:r>
        <w:br/>
      </w:r>
      <w:r>
        <w:t xml:space="preserve">Día libre para disfrutar a su ritmo.</w:t>
      </w:r>
      <w:r>
        <w:br/>
      </w:r>
      <w:r>
        <w:t xml:space="preserve"/>
      </w:r>
      <w:r>
        <w:br/>
      </w:r>
      <w:r>
        <w:t xml:space="preserve">⭐ Recomendamos (Opcional): Tour Canopy San Luis. Un día en el bosque nuboso “Lands in Love”. Incluye almuerzo vegetariano y senderos. Para los aventureros, opciones de Canopy, Superman o Rafting disponibles en el sitio.</w:t>
      </w:r>
      <w:r>
        <w:br/>
      </w:r>
      <w:r>
        <w:t xml:space="preserve"/>
      </w:r>
      <w:r>
        <w:br/>
      </w:r>
      <w:r>
        <w:t xml:space="preserve">DÍA 3: 🌋 TOUR VOLCÁN ARENAL + AGUAS TERMALES TITOKÚ (Comida y Cena Incluidas)</w:t>
      </w:r>
      <w:r>
        <w:br/>
      </w:r>
      <w:r>
        <w:t xml:space="preserve">Salida 07:00 A.M. rumbo a la provincia de Alajuela.</w:t>
      </w:r>
      <w:r>
        <w:br/>
      </w:r>
      <w:r>
        <w:t xml:space="preserve"/>
      </w:r>
      <w:r>
        <w:br/>
      </w:r>
      <w:r>
        <w:t xml:space="preserve">• 📍 Parada en Sarchí: Cuna de la artesanía y hogar de la “Carreta más grande del mundo”.</w:t>
      </w:r>
      <w:r>
        <w:br/>
      </w:r>
      <w:r>
        <w:t xml:space="preserve"/>
      </w:r>
      <w:r>
        <w:br/>
      </w:r>
      <w:r>
        <w:t xml:space="preserve">• 📍 Hotel Kioro &amp; Spa: Disfrute de una vista apabullante del Volcán Arenal y una comida de primera calidad.</w:t>
      </w:r>
      <w:r>
        <w:br/>
      </w:r>
      <w:r>
        <w:t xml:space="preserve"/>
      </w:r>
      <w:r>
        <w:br/>
      </w:r>
      <w:r>
        <w:t xml:space="preserve">• ♨️ Aguas Termales Titokú: Relájese en 8 piscinas tipo jacuzzi con aguas calentadas por el volcán.</w:t>
      </w:r>
      <w:r>
        <w:br/>
      </w:r>
      <w:r>
        <w:t xml:space="preserve"/>
      </w:r>
      <w:r>
        <w:br/>
      </w:r>
      <w:r>
        <w:t xml:space="preserve">• 🍽️ Cena: Restaurante Selva Rústica, gastronomía orgánica y tradicional tica.</w:t>
      </w:r>
      <w:r>
        <w:br/>
      </w:r>
      <w:r>
        <w:t xml:space="preserve"/>
      </w:r>
      <w:r>
        <w:br/>
      </w:r>
      <w:r>
        <w:t xml:space="preserve">• Regreso a San José por la noche.</w:t>
      </w:r>
      <w:r>
        <w:br/>
      </w:r>
      <w:r>
        <w:t xml:space="preserve"/>
      </w:r>
      <w:r>
        <w:br/>
      </w:r>
      <w:r>
        <w:t xml:space="preserve">(Importante: Llevar traje de baño, toalla, protector solar y suéter ligero).</w:t>
      </w:r>
      <w:r>
        <w:br/>
      </w:r>
      <w:r>
        <w:t xml:space="preserve"/>
      </w:r>
      <w:r>
        <w:br/>
      </w:r>
      <w:r>
        <w:t xml:space="preserve">DÍA 4: ☕ DÍA LIBRE (Opcional: Café y Mariposas)</w:t>
      </w:r>
      <w:r>
        <w:br/>
      </w:r>
      <w:r>
        <w:t xml:space="preserve">Día libre para actividades personales.</w:t>
      </w:r>
      <w:r>
        <w:br/>
      </w:r>
      <w:r>
        <w:t xml:space="preserve"/>
      </w:r>
      <w:r>
        <w:br/>
      </w:r>
      <w:r>
        <w:t xml:space="preserve">⭐ Recomendamos (Opcional): Tour Café Britt &amp; Pierella Garden. Descubra el secreto del café gourmet de Costa Rica y visite un jardín ecológico con mariposas, osos perezosos y monos cara blanca. Incluye almuerzo tradicional.</w:t>
      </w:r>
      <w:r>
        <w:br/>
      </w:r>
      <w:r>
        <w:t xml:space="preserve"/>
      </w:r>
      <w:r>
        <w:br/>
      </w:r>
      <w:r>
        <w:t xml:space="preserve">DÍA 5: ✈️ SAN JOSÉ – MÉXICO</w:t>
      </w:r>
      <w:r>
        <w:br/>
      </w:r>
      <w:r>
        <w:t xml:space="preserve">Desayuno en el hotel. A la hora indicada, traslado al aeropuerto para tomar su vuelo de regreso a la Ciudad de México. ¡Feliz retorno!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Paquete?</w:t>
      </w:r>
      <w:r>
        <w:br/>
      </w:r>
      <w:r>
        <w:t xml:space="preserve">•  </w:t>
      </w:r>
      <w:r>
        <w:br/>
      </w:r>
      <w:r>
        <w:t xml:space="preserve">• ✈️ Vuelos: Aéreos redondos (CDMX – San José).</w:t>
      </w:r>
      <w:r>
        <w:br/>
      </w:r>
      <w:r>
        <w:t xml:space="preserve">• 🧳 Equipaje: Mano (10 kg) y Documentado (23 kg) Sujeto a promo.</w:t>
      </w:r>
      <w:r>
        <w:br/>
      </w:r>
      <w:r>
        <w:t xml:space="preserve">• 🚐 Traslados: Aeropuerto – Hotel – Aeropuerto en privado.</w:t>
      </w:r>
      <w:r>
        <w:br/>
      </w:r>
      <w:r>
        <w:t xml:space="preserve">• 🏨 Hospedaje: 5 días en Hotel Delta Marriot Aurola o Radisson 5⭐ (San José).</w:t>
      </w:r>
      <w:r>
        <w:br/>
      </w:r>
      <w:r>
        <w:t xml:space="preserve">• 🍳 Alimentos: Desayunos diarios tipo buffet.</w:t>
      </w:r>
      <w:r>
        <w:br/>
      </w:r>
      <w:r>
        <w:t xml:space="preserve">• 🏙️ Tours: City Tour panorámico en San José.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🏥 Seguro de viaje y médico.</w:t>
      </w:r>
      <w:r>
        <w:br/>
      </w:r>
      <w:r>
        <w:t xml:space="preserve">• 🍺 Gastos personales, propinas y servicios no especificados.</w:t>
      </w:r>
      <w:r>
        <w:br/>
      </w:r>
      <w:r>
        <w:t xml:space="preserve">• 🎟️ Tours marcados como “Recomendados/Opcionales” en días libres.</w:t>
      </w:r>
      <w:r>
        <w:br/>
      </w:r>
      <w:r>
        <w:t xml:space="preserve">• 🛂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COSTA RICA 5 DÍAS CON ARENAL</w:t>
      </w:r>
      <w:r>
        <w:br/>
      </w:r>
      <w:r>
        <w:t xml:space="preserve">• 📅 DÍA 1: Bienvenida al País de la “Pura Vida”</w:t>
      </w:r>
      <w:r>
        <w:br/>
      </w:r>
      <w:r>
        <w:t xml:space="preserve">• Ruta: Ciudad de México ✈️ San José</w:t>
      </w:r>
      <w:r>
        <w:br/>
      </w:r>
      <w:r>
        <w:t xml:space="preserve">• Su aventura comienza al aterrizar en el Aeropuerto Internacional Juan Santamaría. Desde el primer momento, sentirá la calidez de los “ticos”.</w:t>
      </w:r>
      <w:r>
        <w:br/>
      </w:r>
      <w:r>
        <w:t xml:space="preserve">• Recepción VIP: Nuestro personal, uniformado con chaleco café y el logo oficial de Kroa Tour Operador, le estará esperando en la zona de llegadas con un letrero personalizado. Olvídese del estrés de buscar transporte; nosotros nos encargamos de su traslado privado.</w:t>
      </w:r>
      <w:r>
        <w:br/>
      </w:r>
      <w:r>
        <w:t xml:space="preserve">• Check-in de Lujo: Llegada a su hotel (Categoría 5 Estrellas: Delta Marriot Aurola o Radisson, según disponibilidad). Disfrute de instalaciones de primer nivel en el corazón de la capital.</w:t>
      </w:r>
      <w:r>
        <w:br/>
      </w:r>
      <w:r>
        <w:t xml:space="preserve">• Tarde Cultural (Recomendada): Sugerimos aprovechar la ubicación estratégica del hotel para caminar hacia el Museo del Oro Precolombino.</w:t>
      </w:r>
      <w:r>
        <w:br/>
      </w:r>
      <w:r>
        <w:t xml:space="preserve">• ¿Qué verá? Una impresionante arquitectura subterránea en forma de pirámide invertida.</w:t>
      </w:r>
      <w:r>
        <w:br/>
      </w:r>
      <w:r>
        <w:t xml:space="preserve">• La Colección: Descubra la historia del Anáhuac y el Tahuantinsuyo a través del oro. No se pierda la sala de numismática, donde encontrará la moneda de “8 reales Imperiales Mexicanos”, testigo de cuando Costa Rica formó parte del Primer Imperio Mexicano.</w:t>
      </w:r>
      <w:r>
        <w:br/>
      </w:r>
      <w:r>
        <w:t xml:space="preserve">• 📅 DÍA 2: Inmersión en el Bosque Nuboso (Día Libre)</w:t>
      </w:r>
      <w:r>
        <w:br/>
      </w:r>
      <w:r>
        <w:t xml:space="preserve">• Sugerencia del día: Adrenalina y Naturaleza en San Ramón</w:t>
      </w:r>
      <w:r>
        <w:br/>
      </w:r>
      <w:r>
        <w:t xml:space="preserve">• Hoy usted decide el ritmo. Puede descansar en las instalaciones del hotel o unirse a nuestra recomendación estrella: El Tour Canopy San Luis.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debo llevar al Tour del Volcán Arenal?</w:t>
      </w:r>
      <w:r>
        <w:br/>
      </w:r>
      <w:r>
        <w:t xml:space="preserve">Es indispensable llevar traje de baño para las aguas termales, toalla, protector solar, repelente de insectos y un suéter ligero o chubasquero, ya que la zona puede ser fresca o lluviosa.</w:t>
      </w:r>
      <w:r>
        <w:br/>
      </w:r>
      <w:r>
        <w:t xml:space="preserve"/>
      </w:r>
      <w:r>
        <w:br/>
      </w:r>
      <w:r>
        <w:t xml:space="preserve">¿Qué hoteles se utilizan en San José?</w:t>
      </w:r>
      <w:r>
        <w:br/>
      </w:r>
      <w:r>
        <w:t xml:space="preserve">Nos hospedamos en hoteles de categoría 5 estrellas como el Hotel Delta Marriot Aurola o el Radisson San José (sujeto a disponibilidad).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